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2F" w:rsidRDefault="00770B2F" w:rsidP="00770B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0B2F">
        <w:rPr>
          <w:rFonts w:ascii="Times New Roman" w:hAnsi="Times New Roman" w:cs="Times New Roman"/>
          <w:sz w:val="28"/>
          <w:szCs w:val="28"/>
        </w:rPr>
        <w:t>В Кировской городской больнице № 5 прошел апрельский субботник. Весь коллектив больницы дружно и с хорошим настроением принял участие при уборке территории. Были приведены в порядок газоны, спилены сухие деревья, убран мусор, листья и сухие ветки.</w:t>
      </w:r>
    </w:p>
    <w:p w:rsidR="00770B2F" w:rsidRDefault="00770B2F" w:rsidP="00770B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User300\Desktop\PHOTO-2023-04-17-09-0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00\Desktop\PHOTO-2023-04-17-09-03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2F" w:rsidRDefault="00770B2F" w:rsidP="00770B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User300\Desktop\PHOTO-2023-04-17-09-0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00\Desktop\PHOTO-2023-04-17-09-03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2F" w:rsidRPr="00770B2F" w:rsidRDefault="00770B2F" w:rsidP="00770B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User300\Desktop\PHOTO-2023-04-17-0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00\Desktop\PHOTO-2023-04-17-09-03-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B2F" w:rsidRPr="0077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2F"/>
    <w:rsid w:val="007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</dc:creator>
  <cp:lastModifiedBy>User300</cp:lastModifiedBy>
  <cp:revision>2</cp:revision>
  <dcterms:created xsi:type="dcterms:W3CDTF">2023-04-17T07:12:00Z</dcterms:created>
  <dcterms:modified xsi:type="dcterms:W3CDTF">2023-04-17T07:14:00Z</dcterms:modified>
</cp:coreProperties>
</file>